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55AE7">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55AE7">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SvwvVip0JoM6HHLZ0bX9Hiap5d4hXJnxf7nO+eZ8mH3Rh/AmdNqf0mSTj2huIUdGTCMkEO4FUK42qBU/L6/g==" w:salt="gsXquFdGSvUzcH5ofBuu4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5AE7"/>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F5CEE2E-66A9-4115-95EC-13C7903D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2.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